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A0" w:rsidRPr="00A37E8D" w:rsidRDefault="00596716">
      <w:pPr>
        <w:rPr>
          <w:b/>
        </w:rPr>
      </w:pPr>
      <w:r w:rsidRPr="00A37E8D">
        <w:rPr>
          <w:b/>
        </w:rPr>
        <w:t xml:space="preserve">Update: July 13, 2018 </w:t>
      </w:r>
      <w:r w:rsidR="00AD6325" w:rsidRPr="00A37E8D">
        <w:rPr>
          <w:b/>
        </w:rPr>
        <w:t>commemorating</w:t>
      </w:r>
      <w:r w:rsidRPr="00A37E8D">
        <w:rPr>
          <w:b/>
        </w:rPr>
        <w:t xml:space="preserve"> the 2</w:t>
      </w:r>
      <w:r w:rsidRPr="00A37E8D">
        <w:rPr>
          <w:b/>
          <w:vertAlign w:val="superscript"/>
        </w:rPr>
        <w:t>nd</w:t>
      </w:r>
      <w:r w:rsidRPr="00A37E8D">
        <w:rPr>
          <w:b/>
        </w:rPr>
        <w:t xml:space="preserve"> Anniversary of the website </w:t>
      </w:r>
      <w:hyperlink r:id="rId5" w:history="1">
        <w:r w:rsidRPr="00A37E8D">
          <w:rPr>
            <w:rStyle w:val="Hyperlink"/>
            <w:b/>
          </w:rPr>
          <w:t>www.adamurdercoverup.com</w:t>
        </w:r>
      </w:hyperlink>
      <w:r w:rsidRPr="00A37E8D">
        <w:rPr>
          <w:b/>
        </w:rPr>
        <w:t>.</w:t>
      </w:r>
    </w:p>
    <w:p w:rsidR="00596716" w:rsidRDefault="00596716">
      <w:r>
        <w:t>My name is William Anthony Fagnes on July 13</w:t>
      </w:r>
      <w:r w:rsidRPr="00596716">
        <w:rPr>
          <w:vertAlign w:val="superscript"/>
        </w:rPr>
        <w:t>th</w:t>
      </w:r>
      <w:r>
        <w:t xml:space="preserve"> 2016 I posted my website </w:t>
      </w:r>
      <w:hyperlink r:id="rId6" w:history="1">
        <w:r w:rsidRPr="00630786">
          <w:rPr>
            <w:rStyle w:val="Hyperlink"/>
          </w:rPr>
          <w:t>www.adamurdercoverup.com</w:t>
        </w:r>
      </w:hyperlink>
      <w:r>
        <w:t xml:space="preserve"> which revealed to the media and the public under the pain of penalty and perjury the murder </w:t>
      </w:r>
      <w:r w:rsidR="00AD6325">
        <w:t>cover-up</w:t>
      </w:r>
      <w:r>
        <w:t xml:space="preserve"> of my aunt Ms. Ada Lee Mays Jones who was the pillar of the community and a great Christian who was also on record a rich black </w:t>
      </w:r>
      <w:r w:rsidR="00AD6325">
        <w:t>heiress</w:t>
      </w:r>
      <w:r>
        <w:t xml:space="preserve"> who had inherited and been bequeathed over 40 </w:t>
      </w:r>
      <w:r w:rsidR="00AD6325">
        <w:t>million</w:t>
      </w:r>
      <w:r>
        <w:t xml:space="preserve"> dollars from her mother Mrs. Anna Wilson Harrell’s estate. </w:t>
      </w:r>
    </w:p>
    <w:p w:rsidR="00596716" w:rsidRDefault="00596716">
      <w:r>
        <w:t xml:space="preserve">Mrs. Anna Wilson </w:t>
      </w:r>
      <w:r w:rsidR="00AD6325">
        <w:t>Harrell</w:t>
      </w:r>
      <w:r>
        <w:t xml:space="preserve"> known as Dr. Harre</w:t>
      </w:r>
      <w:bookmarkStart w:id="0" w:name="_GoBack"/>
      <w:bookmarkEnd w:id="0"/>
      <w:r>
        <w:t xml:space="preserve">ll in the black community because she delivered babies </w:t>
      </w:r>
      <w:r w:rsidR="00AD6325">
        <w:t>and</w:t>
      </w:r>
      <w:r>
        <w:t xml:space="preserve"> done illegal abortions </w:t>
      </w:r>
      <w:r w:rsidR="00AD6325">
        <w:t>before</w:t>
      </w:r>
      <w:r>
        <w:t xml:space="preserve"> it became legal in the </w:t>
      </w:r>
      <w:r w:rsidR="00AD6325">
        <w:t>United</w:t>
      </w:r>
      <w:r>
        <w:t xml:space="preserve"> States, Mrs. Harrell true source of income came from the company </w:t>
      </w:r>
      <w:r w:rsidR="00AD6325">
        <w:t>Stockham</w:t>
      </w:r>
      <w:r>
        <w:t xml:space="preserve"> Valves pipe and fittings </w:t>
      </w:r>
      <w:r w:rsidR="00AD6325">
        <w:t>Inc.</w:t>
      </w:r>
      <w:r>
        <w:t xml:space="preserve"> located </w:t>
      </w:r>
      <w:r w:rsidR="00AD6325">
        <w:t>at 4000</w:t>
      </w:r>
      <w:r>
        <w:t xml:space="preserve"> 10</w:t>
      </w:r>
      <w:r w:rsidRPr="00596716">
        <w:rPr>
          <w:vertAlign w:val="superscript"/>
        </w:rPr>
        <w:t>th</w:t>
      </w:r>
      <w:r>
        <w:t xml:space="preserve"> avenue North Birmingham, Alabama.</w:t>
      </w:r>
    </w:p>
    <w:p w:rsidR="00596716" w:rsidRDefault="00596716">
      <w:r>
        <w:t xml:space="preserve">Mrs. Harrell was employed there over 45 years first starting </w:t>
      </w:r>
      <w:r w:rsidR="00CD7CA4">
        <w:t xml:space="preserve">at </w:t>
      </w:r>
      <w:r>
        <w:t>the cafeteria in the early 1920s in the early 1940</w:t>
      </w:r>
      <w:r w:rsidR="00CD7CA4">
        <w:t>s</w:t>
      </w:r>
      <w:r>
        <w:t xml:space="preserve"> </w:t>
      </w:r>
      <w:r w:rsidR="001A746A">
        <w:t>when</w:t>
      </w:r>
      <w:r>
        <w:t xml:space="preserve"> men were </w:t>
      </w:r>
      <w:r w:rsidR="00AD6325">
        <w:t>enlisted to</w:t>
      </w:r>
      <w:r>
        <w:t xml:space="preserve"> World War II. She was given a </w:t>
      </w:r>
      <w:r w:rsidR="001A746A">
        <w:t>position</w:t>
      </w:r>
      <w:r>
        <w:t xml:space="preserve"> to run the </w:t>
      </w:r>
      <w:r w:rsidR="001A746A">
        <w:t>Core maker</w:t>
      </w:r>
      <w:r>
        <w:t xml:space="preserve"> Department at the Stockham Corporation.</w:t>
      </w:r>
    </w:p>
    <w:p w:rsidR="00596716" w:rsidRDefault="00596716">
      <w:r>
        <w:t xml:space="preserve">Mrs. Harrell would become one of the </w:t>
      </w:r>
      <w:r w:rsidR="006857C9">
        <w:t>top earners at the Stockham plant where her department made pipes out of sand. She was given company stock as bo</w:t>
      </w:r>
      <w:r w:rsidR="001A746A">
        <w:t>nuses which the company spread</w:t>
      </w:r>
      <w:r w:rsidR="006857C9">
        <w:t xml:space="preserve"> globally and Ms. Harrell became the wealthiest African American in the South. She was worth over 40 million dollars at the time of her death on April 13, 1985.</w:t>
      </w:r>
    </w:p>
    <w:p w:rsidR="006857C9" w:rsidRDefault="006857C9">
      <w:r>
        <w:t xml:space="preserve">She bequeathed her entire estate to her only surviving child at this time Ms. Ada Lee Mays who would be murdered approximately 32 years later in a conspiracy to hide </w:t>
      </w:r>
      <w:r w:rsidR="001A746A">
        <w:t>her “</w:t>
      </w:r>
      <w:r>
        <w:t xml:space="preserve">Last Wil and Testament” from record by my evil money hungry dirty minded family members and the trustee of Ms. Jones’ final will who is  dirty snake attorney Mary Lee Abele who is presently scared and ashamed for her misconduct the same </w:t>
      </w:r>
      <w:r w:rsidR="00BA46A7">
        <w:t xml:space="preserve">as my ex-attorney </w:t>
      </w:r>
      <w:r w:rsidR="00CD7CA4">
        <w:t xml:space="preserve"> who is a </w:t>
      </w:r>
      <w:r w:rsidR="00BA46A7">
        <w:t>dirty snake after, money hungry</w:t>
      </w:r>
      <w:r w:rsidR="00CD7CA4">
        <w:t xml:space="preserve"> Attorney</w:t>
      </w:r>
      <w:r w:rsidR="00BA46A7">
        <w:t xml:space="preserve"> Randy Allen </w:t>
      </w:r>
      <w:r w:rsidR="001A746A">
        <w:t>Dempsey</w:t>
      </w:r>
      <w:r w:rsidR="00BA46A7">
        <w:t xml:space="preserve"> Jr. who took control of Ms. Ada Lee Mays Jones 40 plus million dollar estate with a fraudulent power of attorney in </w:t>
      </w:r>
      <w:r w:rsidR="00CD7CA4">
        <w:t>1990</w:t>
      </w:r>
      <w:r w:rsidR="00BA46A7">
        <w:t>.</w:t>
      </w:r>
    </w:p>
    <w:p w:rsidR="00BA46A7" w:rsidRDefault="00BA46A7">
      <w:r>
        <w:t xml:space="preserve">Atty. Randy Allen </w:t>
      </w:r>
      <w:r w:rsidR="001A746A">
        <w:t>Dempsey</w:t>
      </w:r>
      <w:r>
        <w:t xml:space="preserve"> Jr. </w:t>
      </w:r>
      <w:r w:rsidR="00CD7CA4">
        <w:t xml:space="preserve">, my </w:t>
      </w:r>
      <w:r>
        <w:t>ex-attorney</w:t>
      </w:r>
      <w:r w:rsidR="00CD7CA4">
        <w:t xml:space="preserve">, </w:t>
      </w:r>
      <w:r>
        <w:t xml:space="preserve"> was an F.B.I agent in the 1970s</w:t>
      </w:r>
      <w:r w:rsidR="00CD7CA4">
        <w:t xml:space="preserve">, for 6 months, and became employed  in the </w:t>
      </w:r>
      <w:r>
        <w:t xml:space="preserve">tenth judicial circuit Jefferson </w:t>
      </w:r>
      <w:r w:rsidR="001A746A">
        <w:t>County</w:t>
      </w:r>
      <w:r>
        <w:t xml:space="preserve"> Alabama Assistant District Attorney around 1983-1984, he would mover over to the Unites States Attorney’s </w:t>
      </w:r>
      <w:r w:rsidR="001A746A">
        <w:t>office</w:t>
      </w:r>
      <w:r>
        <w:t xml:space="preserve"> for the </w:t>
      </w:r>
      <w:r w:rsidR="001A746A">
        <w:t>Northern</w:t>
      </w:r>
      <w:r>
        <w:t xml:space="preserve"> District of Alabama in Birmingham Division. He would leave there and become a criminal attorney in 1985 and join Congressman Spencer T. Bachus III Law firm. </w:t>
      </w:r>
    </w:p>
    <w:p w:rsidR="00BA46A7" w:rsidRDefault="00BA46A7">
      <w:r>
        <w:t xml:space="preserve">After I gave dirty snake attorney. Randy Allen </w:t>
      </w:r>
      <w:r w:rsidR="001A746A">
        <w:t>Dempsey</w:t>
      </w:r>
      <w:r>
        <w:t xml:space="preserve"> Jr. credible evidence against dirty Attorney Mary Lee </w:t>
      </w:r>
      <w:r w:rsidR="001A746A">
        <w:t>Abele and</w:t>
      </w:r>
      <w:r>
        <w:t xml:space="preserve"> my Dirty evil family members who stooped so low that they conspired to kill their aunt Ms. Ada Lee Mays Jones with powerful heart medication and cocaine to induce a heart attack on the unsuspecting Ms. Jones to make it </w:t>
      </w:r>
      <w:r w:rsidR="001A746A">
        <w:t>appear</w:t>
      </w:r>
      <w:r>
        <w:t xml:space="preserve"> that she died of natural </w:t>
      </w:r>
      <w:r w:rsidR="001A746A">
        <w:t>causes</w:t>
      </w:r>
      <w:r>
        <w:t>, so</w:t>
      </w:r>
      <w:r w:rsidR="00CD7CA4">
        <w:t xml:space="preserve"> the motive would be</w:t>
      </w:r>
      <w:r>
        <w:t xml:space="preserve"> </w:t>
      </w:r>
      <w:r w:rsidR="001A746A">
        <w:t>that</w:t>
      </w:r>
      <w:r>
        <w:t xml:space="preserve"> her final will would be removed </w:t>
      </w:r>
      <w:r w:rsidR="001A746A">
        <w:t>from record</w:t>
      </w:r>
      <w:r w:rsidR="00CD7CA4">
        <w:t xml:space="preserve">, </w:t>
      </w:r>
      <w:r>
        <w:t xml:space="preserve">the murder </w:t>
      </w:r>
      <w:r w:rsidR="001A746A">
        <w:t>conspirators</w:t>
      </w:r>
      <w:r>
        <w:t xml:space="preserve"> who would</w:t>
      </w:r>
      <w:r w:rsidR="00CD7CA4">
        <w:t xml:space="preserve"> have to </w:t>
      </w:r>
      <w:r>
        <w:t xml:space="preserve"> inculate </w:t>
      </w:r>
      <w:r w:rsidR="001A746A">
        <w:t>dirty money</w:t>
      </w:r>
      <w:r>
        <w:t xml:space="preserve"> hungry </w:t>
      </w:r>
      <w:r w:rsidR="001A746A">
        <w:t>Attorney</w:t>
      </w:r>
      <w:r>
        <w:t xml:space="preserve"> Mary Lee Abele into a murdering and embezzling scheme that once Ms. Jones was out of the way her “Final Will” would be hidden and never </w:t>
      </w:r>
      <w:r w:rsidR="001A746A">
        <w:t>probated</w:t>
      </w:r>
      <w:r>
        <w:t xml:space="preserve"> and the true heirs of her “Last Will and Testament” would never be notified. </w:t>
      </w:r>
    </w:p>
    <w:p w:rsidR="00BA46A7" w:rsidRDefault="00BA46A7">
      <w:r>
        <w:lastRenderedPageBreak/>
        <w:t xml:space="preserve">See: Attached hereto behind this update is the February 12, 2018 that reveals one of this most </w:t>
      </w:r>
      <w:r w:rsidR="001A746A">
        <w:t>heinous</w:t>
      </w:r>
      <w:r>
        <w:t xml:space="preserve"> murder cover ups ever conducted in the United States by dirty Government Attorneys such as Asst. U.</w:t>
      </w:r>
      <w:r w:rsidR="001A746A">
        <w:t>S</w:t>
      </w:r>
      <w:r>
        <w:t xml:space="preserve">. Attorney Billy Lee Barnett and Asst. U.S. Attorney Robert P. McGregor and also dirty F.B.I. agent Supervisor Jeffery Burgess and more dirty F.B.I agents all employed with Regional 6 </w:t>
      </w:r>
      <w:r w:rsidR="001A746A">
        <w:t>for</w:t>
      </w:r>
      <w:r>
        <w:t xml:space="preserve">  the United States Justice Department who used their police powers to cover up Ms. Ada Lee Mays Jones heinous murder conspiracy so that these corrupt officials operating their criminal </w:t>
      </w:r>
      <w:r w:rsidR="001A746A">
        <w:t>activities</w:t>
      </w:r>
      <w:r w:rsidR="00CD7CA4">
        <w:t xml:space="preserve"> under the color of law could benefit financially from Mrs. Jones 40 million dollar estate. </w:t>
      </w:r>
    </w:p>
    <w:p w:rsidR="00BA46A7" w:rsidRDefault="00BA46A7">
      <w:r>
        <w:t xml:space="preserve">The corrupt officials have privately snitched on each other to the Justice Department </w:t>
      </w:r>
      <w:r w:rsidR="001A746A">
        <w:t>investigators who were</w:t>
      </w:r>
      <w:r>
        <w:t xml:space="preserve"> </w:t>
      </w:r>
      <w:r w:rsidR="00CD7CA4">
        <w:t xml:space="preserve">ordered </w:t>
      </w:r>
      <w:r w:rsidR="00D305C8">
        <w:t xml:space="preserve">to close the investigation due to the embarrassment to the Justice Department so called honorable reputation. </w:t>
      </w:r>
    </w:p>
    <w:p w:rsidR="00D305C8" w:rsidRDefault="00D305C8">
      <w:r>
        <w:t xml:space="preserve">The Justice Department is well aware that my truthful allegations under the penalty of perjury are the truth before God who is the </w:t>
      </w:r>
      <w:r w:rsidR="001A746A">
        <w:t>Supreme</w:t>
      </w:r>
      <w:r>
        <w:t xml:space="preserve"> commander of the earth. </w:t>
      </w:r>
    </w:p>
    <w:p w:rsidR="00D305C8" w:rsidRDefault="00D305C8">
      <w:r>
        <w:t xml:space="preserve">There are many </w:t>
      </w:r>
      <w:r w:rsidR="00CD7CA4">
        <w:t>officials</w:t>
      </w:r>
      <w:r>
        <w:t xml:space="preserve"> who want to</w:t>
      </w:r>
      <w:r w:rsidR="00CD7CA4">
        <w:t xml:space="preserve"> help</w:t>
      </w:r>
      <w:r>
        <w:t xml:space="preserve"> cover up these evil conspirators </w:t>
      </w:r>
      <w:r w:rsidR="00CD7CA4">
        <w:t xml:space="preserve">misconduct </w:t>
      </w:r>
      <w:r>
        <w:t>who sold their souls</w:t>
      </w:r>
      <w:r w:rsidR="00CD7CA4">
        <w:t xml:space="preserve"> to Satan</w:t>
      </w:r>
      <w:r>
        <w:t xml:space="preserve"> for the love of someone else’s money. </w:t>
      </w:r>
    </w:p>
    <w:p w:rsidR="00D305C8" w:rsidRDefault="00D305C8">
      <w:r>
        <w:t xml:space="preserve">The local media in Birmingham Alabama who has remained silent know that </w:t>
      </w:r>
      <w:r w:rsidR="001A746A">
        <w:t xml:space="preserve">there </w:t>
      </w:r>
      <w:r>
        <w:t xml:space="preserve">is no way in </w:t>
      </w:r>
      <w:r w:rsidR="001A746A">
        <w:t>Birmingham</w:t>
      </w:r>
      <w:r>
        <w:t xml:space="preserve">, Alabama that I could post signs up in Mt. Brook, Alabama revealing the website: </w:t>
      </w:r>
      <w:hyperlink r:id="rId7" w:history="1">
        <w:r w:rsidRPr="00630786">
          <w:rPr>
            <w:rStyle w:val="Hyperlink"/>
          </w:rPr>
          <w:t>www.adamurdercoverup.com</w:t>
        </w:r>
      </w:hyperlink>
      <w:r>
        <w:t xml:space="preserve"> under the penalty of perjury and the dirty official remains silent due to their guil</w:t>
      </w:r>
      <w:r w:rsidR="00CD7CA4">
        <w:t>t</w:t>
      </w:r>
      <w:r>
        <w:t xml:space="preserve">. </w:t>
      </w:r>
    </w:p>
    <w:p w:rsidR="00D305C8" w:rsidRDefault="00D305C8">
      <w:r>
        <w:t xml:space="preserve">When I posted signs up on </w:t>
      </w:r>
      <w:r w:rsidR="001A746A">
        <w:t>Highland Avenue</w:t>
      </w:r>
      <w:r>
        <w:t xml:space="preserve"> and Mt. Brook I met residents of Mt. Brook as I passed out flyers, I thought that the people I spoke with would be snobbish from Mt. Brook but I must admit to the truth that I met a lot of good people from Mt. Brook who are great people who never treated me as though they would not listen or accept the flyers. </w:t>
      </w:r>
    </w:p>
    <w:p w:rsidR="00D305C8" w:rsidRDefault="00D305C8">
      <w:r>
        <w:t xml:space="preserve">I am directing you to read the February 12, 2018 update where it says click here </w:t>
      </w:r>
      <w:r w:rsidR="00CD7CA4">
        <w:t xml:space="preserve">that reveals </w:t>
      </w:r>
      <w:r>
        <w:t xml:space="preserve">one of the greatest murder cover-ups, in U.S. History, will be revealed to you. </w:t>
      </w:r>
      <w:r w:rsidR="00C11FB9">
        <w:t xml:space="preserve">You will see how dirty corrupt state and federal </w:t>
      </w:r>
      <w:r w:rsidR="001A746A">
        <w:t>officials</w:t>
      </w:r>
      <w:r w:rsidR="00C11FB9">
        <w:t xml:space="preserve"> who used their police powers worked to commit one of the most heinous crimes in American history by conspiring with the murder conspirators of the wealthiest African American heiress in the south</w:t>
      </w:r>
      <w:r w:rsidR="00AD5BF9">
        <w:t>ern States</w:t>
      </w:r>
      <w:r w:rsidR="00CD7CA4">
        <w:t xml:space="preserve"> of the U</w:t>
      </w:r>
      <w:r w:rsidR="00AD5BF9">
        <w:t>nite</w:t>
      </w:r>
      <w:r w:rsidR="00CD7CA4">
        <w:t>d</w:t>
      </w:r>
      <w:r w:rsidR="00AD5BF9">
        <w:t xml:space="preserve"> States. Ms. Ada Lee Mays Jones </w:t>
      </w:r>
      <w:r w:rsidR="001A746A">
        <w:t>who</w:t>
      </w:r>
      <w:r w:rsidR="00AD5BF9">
        <w:t xml:space="preserve"> was fatally poisoned in a conspiracy to hide her “Last Will and Testament” from record by her Family members and the trustee of her “Final Will’ dirty snake attorney Mary Le</w:t>
      </w:r>
      <w:r w:rsidR="001A746A">
        <w:t>e</w:t>
      </w:r>
      <w:r w:rsidR="00AD5BF9">
        <w:t xml:space="preserve"> </w:t>
      </w:r>
      <w:r w:rsidR="001A746A">
        <w:t>Abele</w:t>
      </w:r>
      <w:r w:rsidR="00AD5BF9">
        <w:t xml:space="preserve"> who is looking for sympathy for her misconduct and is lying a</w:t>
      </w:r>
      <w:r w:rsidR="00CD7CA4">
        <w:t>nd conniving playing dumbfounded</w:t>
      </w:r>
      <w:r w:rsidR="00AD5BF9">
        <w:t xml:space="preserve"> for the evil she</w:t>
      </w:r>
      <w:r w:rsidR="00132F08">
        <w:t xml:space="preserve"> conspired to do to her client, Mrs. Ada Lee Mays Jones which is presently an ongoing fiduciary crime with no </w:t>
      </w:r>
      <w:r w:rsidR="001A746A">
        <w:t>statute</w:t>
      </w:r>
      <w:r w:rsidR="00132F08">
        <w:t xml:space="preserve"> of limitations as she </w:t>
      </w:r>
      <w:r w:rsidR="001A746A">
        <w:t>violated</w:t>
      </w:r>
      <w:r w:rsidR="00132F08">
        <w:t xml:space="preserve"> Mrs. Jones trust to benefit financially which became deliberate, malicious and the premeditated killing of Mrs. Jones that was committed in perpetration in violation of 18US Co 111 (murder as an overt act” with accomplices and also involving corrupt official</w:t>
      </w:r>
      <w:r w:rsidR="00CD7CA4">
        <w:t>s</w:t>
      </w:r>
      <w:r w:rsidR="00132F08">
        <w:t xml:space="preserve"> who’s crime would be accessory after the fact. </w:t>
      </w:r>
    </w:p>
    <w:p w:rsidR="00132F08" w:rsidRDefault="00132F08">
      <w:r>
        <w:t xml:space="preserve">My website: </w:t>
      </w:r>
      <w:hyperlink r:id="rId8" w:history="1">
        <w:r w:rsidRPr="00630786">
          <w:rPr>
            <w:rStyle w:val="Hyperlink"/>
          </w:rPr>
          <w:t>www.adamurdercoverup.com</w:t>
        </w:r>
      </w:hyperlink>
      <w:r>
        <w:t xml:space="preserve"> has been presented to the media and public and the corrupt officials and dirty officers of the court </w:t>
      </w:r>
      <w:r w:rsidR="0075658A">
        <w:t>have</w:t>
      </w:r>
      <w:r>
        <w:t xml:space="preserve"> remained silent as the cowards they are, there have been no </w:t>
      </w:r>
      <w:r>
        <w:lastRenderedPageBreak/>
        <w:t xml:space="preserve">gag orders or defamation filings by them due to their guilt. </w:t>
      </w:r>
      <w:r w:rsidR="00CD7CA4">
        <w:t xml:space="preserve">Please click on the February 12, 2018 update and read more updates and Exhibits that reveals the truth before God and Supreme. </w:t>
      </w:r>
    </w:p>
    <w:sectPr w:rsidR="00132F08" w:rsidSect="0075658A">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16"/>
    <w:rsid w:val="00084C19"/>
    <w:rsid w:val="00132F08"/>
    <w:rsid w:val="001A746A"/>
    <w:rsid w:val="00364DFA"/>
    <w:rsid w:val="00596716"/>
    <w:rsid w:val="006407D4"/>
    <w:rsid w:val="006857C9"/>
    <w:rsid w:val="0075658A"/>
    <w:rsid w:val="00A37CB0"/>
    <w:rsid w:val="00A37E8D"/>
    <w:rsid w:val="00AC79A0"/>
    <w:rsid w:val="00AD5BF9"/>
    <w:rsid w:val="00AD6325"/>
    <w:rsid w:val="00BA46A7"/>
    <w:rsid w:val="00C11FB9"/>
    <w:rsid w:val="00CD7CA4"/>
    <w:rsid w:val="00D305C8"/>
    <w:rsid w:val="00D7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7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murdercoverup.com" TargetMode="External"/><Relationship Id="rId3" Type="http://schemas.openxmlformats.org/officeDocument/2006/relationships/settings" Target="settings.xml"/><Relationship Id="rId7" Type="http://schemas.openxmlformats.org/officeDocument/2006/relationships/hyperlink" Target="http://www.adamurdercoveru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amurdercoverup.com" TargetMode="External"/><Relationship Id="rId5" Type="http://schemas.openxmlformats.org/officeDocument/2006/relationships/hyperlink" Target="http://www.adamurdercoveru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JCLC</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2018-07-16T14:32:00Z</dcterms:created>
  <dcterms:modified xsi:type="dcterms:W3CDTF">2018-07-16T14:49:00Z</dcterms:modified>
</cp:coreProperties>
</file>